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70" w:rsidRPr="001B6300" w:rsidRDefault="00602A7B" w:rsidP="00945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Уважаемые руководители танцевальных коллективов,</w:t>
      </w:r>
    </w:p>
    <w:p w:rsidR="008F0870" w:rsidRPr="001B6300" w:rsidRDefault="00602A7B" w:rsidP="00945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педагоги дополнительного образования и</w:t>
      </w:r>
    </w:p>
    <w:p w:rsidR="008F0870" w:rsidRPr="001B6300" w:rsidRDefault="00602A7B" w:rsidP="00945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любители хореографического искусства!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70" w:rsidRPr="001B6300" w:rsidRDefault="00602A7B" w:rsidP="008A1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B6300">
        <w:rPr>
          <w:rFonts w:ascii="Times New Roman" w:hAnsi="Times New Roman" w:cs="Times New Roman"/>
          <w:sz w:val="24"/>
          <w:szCs w:val="24"/>
        </w:rPr>
        <w:tab/>
        <w:t xml:space="preserve">Приглашаем вас принять активное участие на </w:t>
      </w:r>
      <w:r w:rsidRPr="001B63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33D4F" w:rsidRPr="001B63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6300">
        <w:rPr>
          <w:rFonts w:ascii="Times New Roman" w:hAnsi="Times New Roman" w:cs="Times New Roman"/>
          <w:b/>
          <w:sz w:val="24"/>
          <w:szCs w:val="24"/>
        </w:rPr>
        <w:t xml:space="preserve"> Республиканском</w:t>
      </w:r>
      <w:r w:rsidR="000A2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00">
        <w:rPr>
          <w:rFonts w:ascii="Times New Roman" w:hAnsi="Times New Roman" w:cs="Times New Roman"/>
          <w:b/>
          <w:sz w:val="24"/>
          <w:szCs w:val="24"/>
        </w:rPr>
        <w:t>конкурсе малых танцевальных форм им. А.В. Посельской, </w:t>
      </w:r>
      <w:proofErr w:type="gramStart"/>
      <w:r w:rsidR="00333D4F" w:rsidRPr="001B6300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F90E8A">
        <w:rPr>
          <w:rFonts w:ascii="Times New Roman" w:hAnsi="Times New Roman" w:cs="Times New Roman"/>
          <w:b/>
          <w:sz w:val="24"/>
          <w:szCs w:val="24"/>
          <w:lang w:val="sah-RU"/>
        </w:rPr>
        <w:t>ый</w:t>
      </w:r>
      <w:proofErr w:type="gramEnd"/>
      <w:r w:rsidRPr="001B6300">
        <w:rPr>
          <w:rFonts w:ascii="Times New Roman" w:hAnsi="Times New Roman" w:cs="Times New Roman"/>
          <w:b/>
          <w:sz w:val="24"/>
          <w:szCs w:val="24"/>
        </w:rPr>
        <w:t> </w:t>
      </w:r>
      <w:r w:rsidR="00120A4B" w:rsidRPr="001B6300">
        <w:rPr>
          <w:rFonts w:ascii="Times New Roman" w:hAnsi="Times New Roman" w:cs="Times New Roman"/>
          <w:b/>
          <w:sz w:val="24"/>
          <w:szCs w:val="24"/>
        </w:rPr>
        <w:t>знаменательной дате -  вековому юбилею со дня рождения первой якутской балерины</w:t>
      </w:r>
      <w:r w:rsidR="00333D4F" w:rsidRPr="001B6300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</w:p>
    <w:p w:rsidR="008F0870" w:rsidRPr="001B6300" w:rsidRDefault="00602A7B" w:rsidP="001B6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А.В. Посельская - основатель хореографической специализации Якутского республиканского культурно-просветительного училища. С 1966 года на протяжении 20 лет передавала свой бесценный педагогический опыт студентам отделения хореографии. Ее первые выпускники – первые ласточки республики по сей день вносят неоценимый вклад в развитие якутской танцевальной культуры. Многие постановки </w:t>
      </w:r>
      <w:proofErr w:type="spellStart"/>
      <w:r w:rsidRPr="001B6300">
        <w:rPr>
          <w:rFonts w:ascii="Times New Roman" w:hAnsi="Times New Roman" w:cs="Times New Roman"/>
          <w:sz w:val="24"/>
          <w:szCs w:val="24"/>
        </w:rPr>
        <w:t>Аксен</w:t>
      </w:r>
      <w:r w:rsidR="00642850">
        <w:rPr>
          <w:rFonts w:ascii="Times New Roman" w:hAnsi="Times New Roman" w:cs="Times New Roman"/>
          <w:sz w:val="24"/>
          <w:szCs w:val="24"/>
        </w:rPr>
        <w:t>и</w:t>
      </w:r>
      <w:r w:rsidRPr="001B630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A26CA">
        <w:rPr>
          <w:rFonts w:ascii="Times New Roman" w:hAnsi="Times New Roman" w:cs="Times New Roman"/>
          <w:sz w:val="24"/>
          <w:szCs w:val="24"/>
        </w:rPr>
        <w:t xml:space="preserve"> </w:t>
      </w:r>
      <w:r w:rsidRPr="001B6300">
        <w:rPr>
          <w:rFonts w:ascii="Times New Roman" w:hAnsi="Times New Roman" w:cs="Times New Roman"/>
          <w:sz w:val="24"/>
          <w:szCs w:val="24"/>
        </w:rPr>
        <w:t xml:space="preserve">Посельской стали образцами якутской народной хореографии: «Якутская весенняя», «Лаглайбаана», «Молодежная», «Приветственная», «Восточный танец», дуэт из балета «Полевой цветок» и другие. 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70" w:rsidRPr="001B6300" w:rsidRDefault="00602A7B" w:rsidP="008A1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5503" w:rsidRPr="001B6300" w:rsidRDefault="00602A7B" w:rsidP="008A1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63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33D4F" w:rsidRPr="001B63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9125C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1B6300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r w:rsidR="000A2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00">
        <w:rPr>
          <w:rFonts w:ascii="Times New Roman" w:hAnsi="Times New Roman" w:cs="Times New Roman"/>
          <w:b/>
          <w:sz w:val="24"/>
          <w:szCs w:val="24"/>
        </w:rPr>
        <w:t>конкурса малых танцевальных форм и</w:t>
      </w:r>
      <w:r w:rsidR="00075503" w:rsidRPr="001B6300">
        <w:rPr>
          <w:rFonts w:ascii="Times New Roman" w:hAnsi="Times New Roman" w:cs="Times New Roman"/>
          <w:b/>
          <w:sz w:val="24"/>
          <w:szCs w:val="24"/>
        </w:rPr>
        <w:t>м.</w:t>
      </w:r>
      <w:proofErr w:type="gramEnd"/>
      <w:r w:rsidR="00075503" w:rsidRPr="001B6300">
        <w:rPr>
          <w:rFonts w:ascii="Times New Roman" w:hAnsi="Times New Roman" w:cs="Times New Roman"/>
          <w:b/>
          <w:sz w:val="24"/>
          <w:szCs w:val="24"/>
        </w:rPr>
        <w:t xml:space="preserve"> А.В. Посельской</w:t>
      </w:r>
    </w:p>
    <w:p w:rsidR="008F0870" w:rsidRPr="001B6300" w:rsidRDefault="00075503" w:rsidP="008A14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300">
        <w:rPr>
          <w:rFonts w:ascii="Times New Roman" w:hAnsi="Times New Roman" w:cs="Times New Roman"/>
          <w:i/>
          <w:sz w:val="24"/>
          <w:szCs w:val="24"/>
        </w:rPr>
        <w:t xml:space="preserve">(в рамках празднования 100-летнего юбилея со дня рождения </w:t>
      </w:r>
      <w:r w:rsidR="00333D4F" w:rsidRPr="001B6300">
        <w:rPr>
          <w:rFonts w:ascii="Times New Roman" w:hAnsi="Times New Roman" w:cs="Times New Roman"/>
          <w:i/>
          <w:sz w:val="24"/>
          <w:szCs w:val="24"/>
          <w:lang w:val="sah-RU"/>
        </w:rPr>
        <w:t>А.В. Посельской</w:t>
      </w:r>
      <w:r w:rsidRPr="001B6300">
        <w:rPr>
          <w:rFonts w:ascii="Times New Roman" w:hAnsi="Times New Roman" w:cs="Times New Roman"/>
          <w:i/>
          <w:sz w:val="24"/>
          <w:szCs w:val="24"/>
          <w:lang w:val="sah-RU"/>
        </w:rPr>
        <w:t>)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Учредители конкурса</w:t>
      </w:r>
      <w:r w:rsidRPr="001B63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6472" w:rsidRPr="001B6300" w:rsidRDefault="00602A7B" w:rsidP="008A14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Министерство культуры и духовного развития РС (Я) </w:t>
      </w:r>
    </w:p>
    <w:p w:rsidR="008F0870" w:rsidRPr="001B6300" w:rsidRDefault="00602A7B" w:rsidP="008A14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ГБПОУ РС (Я) «Якутский колледж культуры и искусств им. А.Д. Макаровой».</w:t>
      </w: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Организаторы конкурса:</w:t>
      </w:r>
      <w:r w:rsidRPr="001B6300">
        <w:rPr>
          <w:rFonts w:ascii="Times New Roman" w:hAnsi="Times New Roman" w:cs="Times New Roman"/>
          <w:sz w:val="24"/>
          <w:szCs w:val="24"/>
        </w:rPr>
        <w:t>ПЦК «Хореографическое творчество» Якутского колледжа культуры и искусств им. А.Д. Макаровой».</w:t>
      </w: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0A2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D4F" w:rsidRPr="001B6300">
        <w:rPr>
          <w:rFonts w:ascii="Times New Roman" w:hAnsi="Times New Roman" w:cs="Times New Roman"/>
          <w:sz w:val="24"/>
          <w:szCs w:val="24"/>
        </w:rPr>
        <w:t>2</w:t>
      </w:r>
      <w:r w:rsidR="003A47A9" w:rsidRPr="001B6300">
        <w:rPr>
          <w:rFonts w:ascii="Times New Roman" w:hAnsi="Times New Roman" w:cs="Times New Roman"/>
          <w:sz w:val="24"/>
          <w:szCs w:val="24"/>
        </w:rPr>
        <w:t>3</w:t>
      </w:r>
      <w:r w:rsidR="00A12177">
        <w:rPr>
          <w:rFonts w:ascii="Times New Roman" w:hAnsi="Times New Roman" w:cs="Times New Roman"/>
          <w:sz w:val="24"/>
          <w:szCs w:val="24"/>
        </w:rPr>
        <w:t xml:space="preserve"> </w:t>
      </w:r>
      <w:r w:rsidR="00333D4F" w:rsidRPr="001B6300">
        <w:rPr>
          <w:rFonts w:ascii="Times New Roman" w:hAnsi="Times New Roman" w:cs="Times New Roman"/>
          <w:sz w:val="24"/>
          <w:szCs w:val="24"/>
        </w:rPr>
        <w:t>ноября 2024</w:t>
      </w:r>
      <w:r w:rsidRPr="001B630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0A2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3D4F" w:rsidRPr="001B6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3D4F" w:rsidRPr="001B6300">
        <w:rPr>
          <w:rFonts w:ascii="Times New Roman" w:hAnsi="Times New Roman" w:cs="Times New Roman"/>
          <w:sz w:val="24"/>
          <w:szCs w:val="24"/>
        </w:rPr>
        <w:t>. Якутск ул. Халтурина 14/5, актовый зал.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4F" w:rsidRPr="001B6300" w:rsidRDefault="00602A7B" w:rsidP="0064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 xml:space="preserve">Цель конкурса </w:t>
      </w:r>
      <w:r w:rsidR="00642850">
        <w:rPr>
          <w:rFonts w:ascii="Times New Roman" w:hAnsi="Times New Roman" w:cs="Times New Roman"/>
          <w:sz w:val="24"/>
          <w:szCs w:val="24"/>
        </w:rPr>
        <w:t>–</w:t>
      </w:r>
      <w:r w:rsidR="00333D4F" w:rsidRPr="001B6300">
        <w:rPr>
          <w:rFonts w:ascii="Times New Roman" w:hAnsi="Times New Roman" w:cs="Times New Roman"/>
          <w:sz w:val="24"/>
          <w:szCs w:val="24"/>
        </w:rPr>
        <w:t>увековечивание имени первой якутской балерины А.В. Посельской</w:t>
      </w:r>
      <w:r w:rsidR="008A14C5" w:rsidRPr="001B6300">
        <w:rPr>
          <w:rFonts w:ascii="Times New Roman" w:hAnsi="Times New Roman" w:cs="Times New Roman"/>
          <w:sz w:val="24"/>
          <w:szCs w:val="24"/>
        </w:rPr>
        <w:t xml:space="preserve">, </w:t>
      </w:r>
      <w:r w:rsidR="00120A4B" w:rsidRPr="001B6300">
        <w:rPr>
          <w:rFonts w:ascii="Times New Roman" w:hAnsi="Times New Roman" w:cs="Times New Roman"/>
          <w:sz w:val="24"/>
          <w:szCs w:val="24"/>
        </w:rPr>
        <w:t>сохранение и при</w:t>
      </w:r>
      <w:r w:rsidR="00333D4F" w:rsidRPr="001B6300">
        <w:rPr>
          <w:rFonts w:ascii="Times New Roman" w:hAnsi="Times New Roman" w:cs="Times New Roman"/>
          <w:sz w:val="24"/>
          <w:szCs w:val="24"/>
        </w:rPr>
        <w:t xml:space="preserve">умножение танцевальной культуры </w:t>
      </w:r>
      <w:r w:rsidR="008A14C5" w:rsidRPr="001B6300">
        <w:rPr>
          <w:rFonts w:ascii="Times New Roman" w:hAnsi="Times New Roman" w:cs="Times New Roman"/>
          <w:sz w:val="24"/>
          <w:szCs w:val="24"/>
        </w:rPr>
        <w:t>республики.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70" w:rsidRPr="001B6300" w:rsidRDefault="00602A7B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1B6300" w:rsidRPr="001B6300" w:rsidRDefault="00602A7B" w:rsidP="008A14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распространение опыта постановки и исполнительского мастерства малых форм хореографии;</w:t>
      </w:r>
    </w:p>
    <w:p w:rsidR="001B6300" w:rsidRPr="001B6300" w:rsidRDefault="00602A7B" w:rsidP="008A14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создание условий для творческого сотрудничества между хореографическими коллективами;</w:t>
      </w:r>
    </w:p>
    <w:p w:rsidR="001B6300" w:rsidRPr="001B6300" w:rsidRDefault="008A14C5" w:rsidP="008A14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поиск новых идей, форм и выразительных средств хореографического творчества;</w:t>
      </w:r>
    </w:p>
    <w:p w:rsidR="001B6300" w:rsidRPr="001B6300" w:rsidRDefault="00602A7B" w:rsidP="008A14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выявление, поддержка</w:t>
      </w:r>
      <w:r w:rsidR="008A14C5" w:rsidRPr="001B6300">
        <w:rPr>
          <w:rFonts w:ascii="Times New Roman" w:hAnsi="Times New Roman" w:cs="Times New Roman"/>
          <w:sz w:val="24"/>
          <w:szCs w:val="24"/>
        </w:rPr>
        <w:t xml:space="preserve"> талантливых исполнителей и хореографов</w:t>
      </w:r>
      <w:r w:rsidRPr="001B6300">
        <w:rPr>
          <w:rFonts w:ascii="Times New Roman" w:hAnsi="Times New Roman" w:cs="Times New Roman"/>
          <w:sz w:val="24"/>
          <w:szCs w:val="24"/>
        </w:rPr>
        <w:t>;</w:t>
      </w:r>
    </w:p>
    <w:p w:rsidR="008F0870" w:rsidRPr="001B6300" w:rsidRDefault="00602A7B" w:rsidP="008A14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поощрение занятий хореографией людей старшего возраста.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70" w:rsidRPr="001B6300" w:rsidRDefault="00602A7B" w:rsidP="0064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 xml:space="preserve">Условия конкурса: </w:t>
      </w:r>
    </w:p>
    <w:p w:rsidR="008F0870" w:rsidRPr="001B6300" w:rsidRDefault="00CB4D34" w:rsidP="008A14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п</w:t>
      </w:r>
      <w:r w:rsidR="00602A7B" w:rsidRPr="001B6300">
        <w:rPr>
          <w:rFonts w:ascii="Times New Roman" w:hAnsi="Times New Roman" w:cs="Times New Roman"/>
          <w:sz w:val="24"/>
          <w:szCs w:val="24"/>
        </w:rPr>
        <w:t xml:space="preserve">ринимают участие все желающие в </w:t>
      </w:r>
      <w:r w:rsidRPr="001B6300">
        <w:rPr>
          <w:rFonts w:ascii="Times New Roman" w:hAnsi="Times New Roman" w:cs="Times New Roman"/>
          <w:sz w:val="24"/>
          <w:szCs w:val="24"/>
        </w:rPr>
        <w:t>возрасте от 7 лет</w:t>
      </w:r>
      <w:r w:rsidR="00945DE6" w:rsidRPr="001B6300"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="00602A7B" w:rsidRPr="001B6300">
        <w:rPr>
          <w:rFonts w:ascii="Times New Roman" w:hAnsi="Times New Roman" w:cs="Times New Roman"/>
          <w:sz w:val="24"/>
          <w:szCs w:val="24"/>
        </w:rPr>
        <w:t>;</w:t>
      </w:r>
    </w:p>
    <w:p w:rsidR="008F0870" w:rsidRPr="001B6300" w:rsidRDefault="00602A7B" w:rsidP="008A14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участники представляют однухореографическую постановкумалой формы (1-5 человек) по выбранному направлению </w:t>
      </w:r>
      <w:r w:rsidR="0059386F" w:rsidRPr="001B6300">
        <w:rPr>
          <w:rFonts w:ascii="Times New Roman" w:hAnsi="Times New Roman" w:cs="Times New Roman"/>
          <w:sz w:val="24"/>
          <w:szCs w:val="24"/>
        </w:rPr>
        <w:t xml:space="preserve">из представленных номинаций </w:t>
      </w:r>
      <w:r w:rsidRPr="001B6300">
        <w:rPr>
          <w:rFonts w:ascii="Times New Roman" w:hAnsi="Times New Roman" w:cs="Times New Roman"/>
          <w:sz w:val="24"/>
          <w:szCs w:val="24"/>
        </w:rPr>
        <w:t>(одному коллективу можно участвовать в нескольких направлениях);</w:t>
      </w:r>
    </w:p>
    <w:p w:rsidR="008F0870" w:rsidRPr="001B6300" w:rsidRDefault="00CB4D34" w:rsidP="008A14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хронометраж постановки: 2-4</w:t>
      </w:r>
      <w:r w:rsidR="00602A7B" w:rsidRPr="001B630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42850">
        <w:rPr>
          <w:rFonts w:ascii="Times New Roman" w:hAnsi="Times New Roman" w:cs="Times New Roman"/>
          <w:sz w:val="24"/>
          <w:szCs w:val="24"/>
        </w:rPr>
        <w:t>ы</w:t>
      </w:r>
      <w:r w:rsidR="00602A7B" w:rsidRPr="001B6300">
        <w:rPr>
          <w:rFonts w:ascii="Times New Roman" w:hAnsi="Times New Roman" w:cs="Times New Roman"/>
          <w:sz w:val="24"/>
          <w:szCs w:val="24"/>
        </w:rPr>
        <w:t>;</w:t>
      </w:r>
    </w:p>
    <w:p w:rsidR="008F0870" w:rsidRPr="001B6300" w:rsidRDefault="00602A7B" w:rsidP="008A14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музыкальное оформление:</w:t>
      </w:r>
      <w:r w:rsidR="000A26CA">
        <w:rPr>
          <w:rFonts w:ascii="Times New Roman" w:hAnsi="Times New Roman" w:cs="Times New Roman"/>
          <w:sz w:val="24"/>
          <w:szCs w:val="24"/>
        </w:rPr>
        <w:t xml:space="preserve"> </w:t>
      </w:r>
      <w:r w:rsidRPr="001B6300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CB4D34" w:rsidRPr="001B6300">
        <w:rPr>
          <w:rFonts w:ascii="Times New Roman" w:hAnsi="Times New Roman" w:cs="Times New Roman"/>
          <w:sz w:val="24"/>
          <w:szCs w:val="24"/>
        </w:rPr>
        <w:t xml:space="preserve"> - </w:t>
      </w:r>
      <w:r w:rsidRPr="001B630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B6300">
        <w:rPr>
          <w:rFonts w:ascii="Times New Roman" w:hAnsi="Times New Roman" w:cs="Times New Roman"/>
          <w:sz w:val="24"/>
          <w:szCs w:val="24"/>
        </w:rPr>
        <w:t>3;</w:t>
      </w:r>
    </w:p>
    <w:p w:rsidR="008F0870" w:rsidRPr="001B6300" w:rsidRDefault="00602A7B" w:rsidP="008A14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взнос за участие на конкурсе в одном напра</w:t>
      </w:r>
      <w:r w:rsidR="00CB4D34" w:rsidRPr="001B6300">
        <w:rPr>
          <w:rFonts w:ascii="Times New Roman" w:hAnsi="Times New Roman" w:cs="Times New Roman"/>
          <w:sz w:val="24"/>
          <w:szCs w:val="24"/>
        </w:rPr>
        <w:t>влении с каждого исполнителя 1000</w:t>
      </w:r>
      <w:r w:rsidRPr="001B6300">
        <w:rPr>
          <w:rFonts w:ascii="Times New Roman" w:hAnsi="Times New Roman" w:cs="Times New Roman"/>
          <w:sz w:val="24"/>
          <w:szCs w:val="24"/>
        </w:rPr>
        <w:t xml:space="preserve"> рублей, з</w:t>
      </w:r>
      <w:r w:rsidR="00CB4D34" w:rsidRPr="001B6300">
        <w:rPr>
          <w:rFonts w:ascii="Times New Roman" w:hAnsi="Times New Roman" w:cs="Times New Roman"/>
          <w:sz w:val="24"/>
          <w:szCs w:val="24"/>
        </w:rPr>
        <w:t>а второе и последующее участие 6</w:t>
      </w:r>
      <w:r w:rsidRPr="001B6300">
        <w:rPr>
          <w:rFonts w:ascii="Times New Roman" w:hAnsi="Times New Roman" w:cs="Times New Roman"/>
          <w:sz w:val="24"/>
          <w:szCs w:val="24"/>
        </w:rPr>
        <w:t>00 рублей (оплата наличными в день проведения конкурса);</w:t>
      </w:r>
    </w:p>
    <w:p w:rsidR="008F0870" w:rsidRPr="001B6300" w:rsidRDefault="00602A7B" w:rsidP="008A14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проезд, </w:t>
      </w:r>
      <w:r w:rsidR="00CB4D34" w:rsidRPr="001B6300">
        <w:rPr>
          <w:rFonts w:ascii="Times New Roman" w:hAnsi="Times New Roman" w:cs="Times New Roman"/>
          <w:sz w:val="24"/>
          <w:szCs w:val="24"/>
        </w:rPr>
        <w:t xml:space="preserve">проживание, </w:t>
      </w:r>
      <w:r w:rsidRPr="001B6300">
        <w:rPr>
          <w:rFonts w:ascii="Times New Roman" w:hAnsi="Times New Roman" w:cs="Times New Roman"/>
          <w:sz w:val="24"/>
          <w:szCs w:val="24"/>
        </w:rPr>
        <w:t>питание за счет участников.</w:t>
      </w:r>
    </w:p>
    <w:p w:rsidR="008F0870" w:rsidRPr="001B6300" w:rsidRDefault="008A2829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lastRenderedPageBreak/>
        <w:t>Номинации</w:t>
      </w:r>
      <w:r w:rsidR="00602A7B" w:rsidRPr="001B6300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1B6300" w:rsidRPr="001B6300" w:rsidRDefault="008A2829" w:rsidP="008A14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классический танец (</w:t>
      </w:r>
      <w:proofErr w:type="spellStart"/>
      <w:r w:rsidRPr="001B6300">
        <w:rPr>
          <w:rFonts w:ascii="Times New Roman" w:hAnsi="Times New Roman" w:cs="Times New Roman"/>
          <w:sz w:val="24"/>
          <w:szCs w:val="24"/>
        </w:rPr>
        <w:t>этно-классика</w:t>
      </w:r>
      <w:proofErr w:type="spellEnd"/>
      <w:r w:rsidRPr="001B63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B6300">
        <w:rPr>
          <w:rFonts w:ascii="Times New Roman" w:hAnsi="Times New Roman" w:cs="Times New Roman"/>
          <w:sz w:val="24"/>
          <w:szCs w:val="24"/>
        </w:rPr>
        <w:t>нео-классика</w:t>
      </w:r>
      <w:proofErr w:type="spellEnd"/>
      <w:proofErr w:type="gramEnd"/>
      <w:r w:rsidRPr="001B6300">
        <w:rPr>
          <w:rFonts w:ascii="Times New Roman" w:hAnsi="Times New Roman" w:cs="Times New Roman"/>
          <w:sz w:val="24"/>
          <w:szCs w:val="24"/>
        </w:rPr>
        <w:t>);</w:t>
      </w:r>
    </w:p>
    <w:p w:rsidR="001B6300" w:rsidRPr="001B6300" w:rsidRDefault="008A2829" w:rsidP="008A14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народный танец (фольклорный, народно-сценический, стилизованный);</w:t>
      </w:r>
    </w:p>
    <w:p w:rsidR="001B6300" w:rsidRPr="001B6300" w:rsidRDefault="00602A7B" w:rsidP="008A14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бальный танец;</w:t>
      </w:r>
    </w:p>
    <w:p w:rsidR="008F0870" w:rsidRPr="001B6300" w:rsidRDefault="00602A7B" w:rsidP="008A14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современный танец (модерн, джаз, контемпорари, эксп</w:t>
      </w:r>
      <w:r w:rsidR="008A2829" w:rsidRPr="001B6300">
        <w:rPr>
          <w:rFonts w:ascii="Times New Roman" w:hAnsi="Times New Roman" w:cs="Times New Roman"/>
          <w:sz w:val="24"/>
          <w:szCs w:val="24"/>
        </w:rPr>
        <w:t>ериментальная хореография с выдержкой стиля и техники</w:t>
      </w:r>
      <w:r w:rsidRPr="001B6300">
        <w:rPr>
          <w:rFonts w:ascii="Times New Roman" w:hAnsi="Times New Roman" w:cs="Times New Roman"/>
          <w:sz w:val="24"/>
          <w:szCs w:val="24"/>
        </w:rPr>
        <w:t>).</w:t>
      </w:r>
    </w:p>
    <w:p w:rsidR="008F0870" w:rsidRPr="001B6300" w:rsidRDefault="00602A7B" w:rsidP="008A14C5">
      <w:pPr>
        <w:tabs>
          <w:tab w:val="left" w:pos="38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ab/>
      </w: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 xml:space="preserve">Возрастные категории: </w:t>
      </w:r>
    </w:p>
    <w:p w:rsidR="008F0870" w:rsidRPr="001B6300" w:rsidRDefault="00CF47E4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Категория «Младшая группа» </w:t>
      </w:r>
      <w:r w:rsidRPr="001B630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02A7B" w:rsidRPr="001B6300">
        <w:rPr>
          <w:rFonts w:ascii="Times New Roman" w:hAnsi="Times New Roman" w:cs="Times New Roman"/>
          <w:sz w:val="24"/>
          <w:szCs w:val="24"/>
        </w:rPr>
        <w:t xml:space="preserve"> от 7 до 10 лет;</w:t>
      </w:r>
    </w:p>
    <w:p w:rsidR="008F0870" w:rsidRPr="001B6300" w:rsidRDefault="00CF47E4" w:rsidP="008A14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Категория «Средняя группа» </w:t>
      </w:r>
      <w:r w:rsidR="00602A7B" w:rsidRPr="001B6300">
        <w:rPr>
          <w:rFonts w:ascii="Times New Roman" w:hAnsi="Times New Roman" w:cs="Times New Roman"/>
          <w:color w:val="000000"/>
          <w:sz w:val="24"/>
          <w:szCs w:val="24"/>
        </w:rPr>
        <w:t>– от 11 до 14 лет;</w:t>
      </w:r>
    </w:p>
    <w:p w:rsidR="008F0870" w:rsidRPr="001B6300" w:rsidRDefault="00CF47E4" w:rsidP="008A14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Категория «Старшая группа» </w:t>
      </w:r>
      <w:r w:rsidR="00602A7B" w:rsidRPr="001B6300">
        <w:rPr>
          <w:rFonts w:ascii="Times New Roman" w:hAnsi="Times New Roman" w:cs="Times New Roman"/>
          <w:color w:val="000000"/>
          <w:sz w:val="24"/>
          <w:szCs w:val="24"/>
        </w:rPr>
        <w:t xml:space="preserve">–от 15 </w:t>
      </w:r>
      <w:r w:rsidRPr="001B6300">
        <w:rPr>
          <w:rFonts w:ascii="Times New Roman" w:hAnsi="Times New Roman" w:cs="Times New Roman"/>
          <w:color w:val="000000"/>
          <w:sz w:val="24"/>
          <w:szCs w:val="24"/>
        </w:rPr>
        <w:t>и выше</w:t>
      </w:r>
      <w:r w:rsidR="006428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870" w:rsidRPr="001B6300" w:rsidRDefault="008F0870" w:rsidP="008A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Критерии оценивания жюри по 10-бал</w:t>
      </w:r>
      <w:r w:rsidR="00642850">
        <w:rPr>
          <w:rFonts w:ascii="Times New Roman" w:hAnsi="Times New Roman" w:cs="Times New Roman"/>
          <w:b/>
          <w:sz w:val="24"/>
          <w:szCs w:val="24"/>
        </w:rPr>
        <w:t>л</w:t>
      </w:r>
      <w:r w:rsidRPr="001B6300">
        <w:rPr>
          <w:rFonts w:ascii="Times New Roman" w:hAnsi="Times New Roman" w:cs="Times New Roman"/>
          <w:b/>
          <w:sz w:val="24"/>
          <w:szCs w:val="24"/>
        </w:rPr>
        <w:t>ьной системе:</w:t>
      </w:r>
    </w:p>
    <w:p w:rsidR="001B6300" w:rsidRPr="001B6300" w:rsidRDefault="00602A7B" w:rsidP="008A14C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1B6300" w:rsidRPr="001B6300" w:rsidRDefault="00602A7B" w:rsidP="008A14C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раскрытие темы постановки;</w:t>
      </w:r>
    </w:p>
    <w:p w:rsidR="001B6300" w:rsidRPr="001B6300" w:rsidRDefault="00602A7B" w:rsidP="008A14C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:rsidR="001B6300" w:rsidRPr="001B6300" w:rsidRDefault="00602A7B" w:rsidP="008A14C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музыкальное оформление постановки;</w:t>
      </w:r>
    </w:p>
    <w:p w:rsidR="008F0870" w:rsidRPr="001B6300" w:rsidRDefault="00602A7B" w:rsidP="008A14C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сценический костюм.</w:t>
      </w:r>
    </w:p>
    <w:p w:rsidR="008F0870" w:rsidRPr="001B6300" w:rsidRDefault="008F0870" w:rsidP="003F5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70" w:rsidRPr="001B6300" w:rsidRDefault="00602A7B" w:rsidP="008A1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Призы и порядок награждения:</w:t>
      </w:r>
    </w:p>
    <w:p w:rsidR="001B6300" w:rsidRPr="001B6300" w:rsidRDefault="00602A7B" w:rsidP="008A14C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Гран-при конкурса;</w:t>
      </w:r>
    </w:p>
    <w:p w:rsidR="001B6300" w:rsidRPr="001B6300" w:rsidRDefault="00921936" w:rsidP="008A14C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 xml:space="preserve">Лауреаты </w:t>
      </w:r>
      <w:r w:rsidR="00602A7B" w:rsidRPr="001B6300">
        <w:rPr>
          <w:rFonts w:ascii="Times New Roman" w:hAnsi="Times New Roman" w:cs="Times New Roman"/>
          <w:sz w:val="24"/>
          <w:szCs w:val="24"/>
        </w:rPr>
        <w:t>I, II, III степени по возрастным категориям;</w:t>
      </w:r>
    </w:p>
    <w:p w:rsidR="008F0870" w:rsidRPr="001B6300" w:rsidRDefault="00602A7B" w:rsidP="008A14C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Номинации:</w:t>
      </w:r>
    </w:p>
    <w:p w:rsidR="008F0870" w:rsidRPr="001B6300" w:rsidRDefault="00602A7B" w:rsidP="008A14C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Лучшая постановочная работа</w:t>
      </w:r>
      <w:r w:rsidR="00921936" w:rsidRPr="001B6300">
        <w:rPr>
          <w:rFonts w:ascii="Times New Roman" w:hAnsi="Times New Roman" w:cs="Times New Roman"/>
          <w:sz w:val="24"/>
          <w:szCs w:val="24"/>
        </w:rPr>
        <w:t xml:space="preserve"> (хореографу-постановщику)</w:t>
      </w:r>
    </w:p>
    <w:p w:rsidR="009D2EB2" w:rsidRPr="001B6300" w:rsidRDefault="00602A7B" w:rsidP="001B63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Лучший сценический костюм</w:t>
      </w:r>
    </w:p>
    <w:p w:rsidR="001B6300" w:rsidRPr="003F56AE" w:rsidRDefault="00602A7B" w:rsidP="001B63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Специальный приз от ПЦК «Хореографическое творчество» - целевое место для поступления в ГБПОУ Р</w:t>
      </w:r>
      <w:proofErr w:type="gramStart"/>
      <w:r w:rsidRPr="001B630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B6300">
        <w:rPr>
          <w:rFonts w:ascii="Times New Roman" w:hAnsi="Times New Roman" w:cs="Times New Roman"/>
          <w:sz w:val="24"/>
          <w:szCs w:val="24"/>
        </w:rPr>
        <w:t>Я) «Якутский колледж культуры и искусств им. А.Д. Макаровой»</w:t>
      </w:r>
      <w:r w:rsidR="009D2EB2" w:rsidRPr="001B6300">
        <w:rPr>
          <w:rFonts w:ascii="Times New Roman" w:hAnsi="Times New Roman" w:cs="Times New Roman"/>
          <w:sz w:val="24"/>
          <w:szCs w:val="24"/>
        </w:rPr>
        <w:t xml:space="preserve"> (одному из участников конкурса)</w:t>
      </w:r>
    </w:p>
    <w:p w:rsidR="001B6300" w:rsidRDefault="001B6300" w:rsidP="001B6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B2" w:rsidRPr="000A26CA" w:rsidRDefault="009D2EB2" w:rsidP="000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70" w:rsidRPr="001B6300" w:rsidRDefault="00602A7B" w:rsidP="001B6300">
      <w:pPr>
        <w:pStyle w:val="a4"/>
        <w:spacing w:after="0" w:line="240" w:lineRule="auto"/>
        <w:ind w:left="7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:rsidR="008F0870" w:rsidRPr="001B6300" w:rsidRDefault="008F0870" w:rsidP="008A14C5">
      <w:pPr>
        <w:pStyle w:val="a4"/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93"/>
        <w:gridCol w:w="7371"/>
      </w:tblGrid>
      <w:tr w:rsidR="008F0870" w:rsidRPr="001B6300" w:rsidTr="000A10C4">
        <w:tc>
          <w:tcPr>
            <w:tcW w:w="2093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371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8F0870" w:rsidRPr="001B6300" w:rsidTr="000A10C4">
        <w:tc>
          <w:tcPr>
            <w:tcW w:w="2093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конкурса</w:t>
            </w:r>
          </w:p>
        </w:tc>
      </w:tr>
      <w:tr w:rsidR="008F0870" w:rsidRPr="001B6300" w:rsidTr="000A10C4">
        <w:tc>
          <w:tcPr>
            <w:tcW w:w="2093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371" w:type="dxa"/>
          </w:tcPr>
          <w:p w:rsidR="008F0870" w:rsidRPr="001B6300" w:rsidRDefault="003A47A9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Просмотр конкурсных номеров</w:t>
            </w:r>
          </w:p>
        </w:tc>
      </w:tr>
      <w:tr w:rsidR="008F0870" w:rsidRPr="001B6300" w:rsidTr="000A10C4">
        <w:trPr>
          <w:trHeight w:val="471"/>
        </w:trPr>
        <w:tc>
          <w:tcPr>
            <w:tcW w:w="2093" w:type="dxa"/>
            <w:tcBorders>
              <w:bottom w:val="single" w:sz="4" w:space="0" w:color="auto"/>
            </w:tcBorders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F0870" w:rsidRPr="001B6300" w:rsidRDefault="004749A5" w:rsidP="0047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Перерыв на обсуждение конкурсных номеров</w:t>
            </w:r>
          </w:p>
        </w:tc>
      </w:tr>
      <w:tr w:rsidR="004749A5" w:rsidRPr="001B6300" w:rsidTr="000A10C4">
        <w:trPr>
          <w:trHeight w:val="653"/>
        </w:trPr>
        <w:tc>
          <w:tcPr>
            <w:tcW w:w="2093" w:type="dxa"/>
            <w:tcBorders>
              <w:top w:val="single" w:sz="4" w:space="0" w:color="auto"/>
            </w:tcBorders>
          </w:tcPr>
          <w:p w:rsidR="004749A5" w:rsidRPr="001B6300" w:rsidRDefault="004749A5" w:rsidP="000A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749A5" w:rsidRPr="001B6300" w:rsidRDefault="004749A5" w:rsidP="000A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«Особенности постановочной работы малых танцевальных форм: проблемы и перспективы»</w:t>
            </w:r>
          </w:p>
        </w:tc>
      </w:tr>
      <w:tr w:rsidR="008F0870" w:rsidRPr="001B6300" w:rsidTr="000A10C4">
        <w:tc>
          <w:tcPr>
            <w:tcW w:w="2093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8F0870" w:rsidRPr="001B6300" w:rsidRDefault="00602A7B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</w:t>
            </w:r>
          </w:p>
        </w:tc>
      </w:tr>
    </w:tbl>
    <w:p w:rsidR="008F0870" w:rsidRPr="001B6300" w:rsidRDefault="00642850" w:rsidP="008A14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602A7B" w:rsidRPr="001B6300">
        <w:rPr>
          <w:rFonts w:ascii="Times New Roman" w:hAnsi="Times New Roman" w:cs="Times New Roman"/>
          <w:i/>
          <w:sz w:val="24"/>
          <w:szCs w:val="24"/>
        </w:rPr>
        <w:t>В программе возможны изменения</w:t>
      </w:r>
    </w:p>
    <w:p w:rsidR="008F0870" w:rsidRPr="001B6300" w:rsidRDefault="00602A7B" w:rsidP="008A14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</w:t>
      </w:r>
      <w:r w:rsidR="00945DE6" w:rsidRPr="001B6300">
        <w:rPr>
          <w:rFonts w:ascii="Times New Roman" w:hAnsi="Times New Roman" w:cs="Times New Roman"/>
          <w:b/>
          <w:sz w:val="24"/>
          <w:szCs w:val="24"/>
          <w:u w:val="single"/>
        </w:rPr>
        <w:t>до 20</w:t>
      </w:r>
      <w:r w:rsidR="003F5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49A5" w:rsidRPr="001B6300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945DE6" w:rsidRPr="001B630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Pr="001B63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1B6300">
        <w:rPr>
          <w:rFonts w:ascii="Times New Roman" w:hAnsi="Times New Roman" w:cs="Times New Roman"/>
          <w:b/>
          <w:sz w:val="24"/>
          <w:szCs w:val="24"/>
        </w:rPr>
        <w:t xml:space="preserve"> по электронному адресу:</w:t>
      </w:r>
      <w:r w:rsidRPr="001B6300">
        <w:rPr>
          <w:rFonts w:ascii="Times New Roman" w:hAnsi="Times New Roman" w:cs="Times New Roman"/>
          <w:sz w:val="24"/>
          <w:szCs w:val="24"/>
        </w:rPr>
        <w:t>choreographykkii@mail.ru</w:t>
      </w:r>
      <w:r w:rsidR="00642850">
        <w:rPr>
          <w:rFonts w:ascii="Times New Roman" w:hAnsi="Times New Roman" w:cs="Times New Roman"/>
          <w:sz w:val="24"/>
          <w:szCs w:val="24"/>
        </w:rPr>
        <w:t>.</w:t>
      </w:r>
    </w:p>
    <w:p w:rsidR="008F0870" w:rsidRPr="001B6300" w:rsidRDefault="00602A7B" w:rsidP="008A14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0">
        <w:rPr>
          <w:rFonts w:ascii="Times New Roman" w:hAnsi="Times New Roman" w:cs="Times New Roman"/>
          <w:sz w:val="24"/>
          <w:szCs w:val="24"/>
        </w:rPr>
        <w:t>Форма заявки в приложении</w:t>
      </w:r>
      <w:r w:rsidR="00642850">
        <w:rPr>
          <w:rFonts w:ascii="Times New Roman" w:hAnsi="Times New Roman" w:cs="Times New Roman"/>
          <w:sz w:val="24"/>
          <w:szCs w:val="24"/>
        </w:rPr>
        <w:t>.</w:t>
      </w:r>
    </w:p>
    <w:p w:rsidR="008F0870" w:rsidRPr="001B6300" w:rsidRDefault="00602A7B" w:rsidP="008A14C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300">
        <w:rPr>
          <w:rFonts w:ascii="Times New Roman" w:hAnsi="Times New Roman" w:cs="Times New Roman"/>
          <w:b/>
          <w:i/>
          <w:sz w:val="24"/>
          <w:szCs w:val="24"/>
        </w:rPr>
        <w:t>Будем рады видеть всех на нашем конкурсе!</w:t>
      </w:r>
    </w:p>
    <w:p w:rsidR="008F0870" w:rsidRPr="001B6300" w:rsidRDefault="00602A7B" w:rsidP="008A14C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300">
        <w:rPr>
          <w:rFonts w:ascii="Times New Roman" w:hAnsi="Times New Roman" w:cs="Times New Roman"/>
          <w:b/>
          <w:i/>
          <w:sz w:val="24"/>
          <w:szCs w:val="24"/>
        </w:rPr>
        <w:t>С уважением, организаторы конкурса</w:t>
      </w:r>
    </w:p>
    <w:p w:rsidR="001B6300" w:rsidRDefault="00602A7B" w:rsidP="000A26C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300">
        <w:rPr>
          <w:rFonts w:ascii="Times New Roman" w:hAnsi="Times New Roman" w:cs="Times New Roman"/>
          <w:b/>
          <w:i/>
          <w:sz w:val="24"/>
          <w:szCs w:val="24"/>
        </w:rPr>
        <w:t xml:space="preserve">Справки по телефонам: </w:t>
      </w:r>
      <w:r w:rsidR="00945DE6" w:rsidRPr="001B6300">
        <w:rPr>
          <w:rFonts w:ascii="Times New Roman" w:hAnsi="Times New Roman" w:cs="Times New Roman"/>
          <w:b/>
          <w:i/>
          <w:sz w:val="24"/>
          <w:szCs w:val="24"/>
        </w:rPr>
        <w:t>79142637052 / 79142385482</w:t>
      </w:r>
    </w:p>
    <w:p w:rsidR="001B6300" w:rsidRPr="001B6300" w:rsidRDefault="001B6300" w:rsidP="008A14C5">
      <w:pPr>
        <w:tabs>
          <w:tab w:val="left" w:pos="7754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0870" w:rsidRPr="001B6300" w:rsidRDefault="00602A7B" w:rsidP="001A3257">
      <w:pPr>
        <w:tabs>
          <w:tab w:val="left" w:pos="7754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6300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8F0870" w:rsidRPr="001B6300" w:rsidRDefault="00602A7B" w:rsidP="001A3257">
      <w:pPr>
        <w:tabs>
          <w:tab w:val="left" w:pos="7754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300">
        <w:rPr>
          <w:rFonts w:ascii="Times New Roman" w:hAnsi="Times New Roman" w:cs="Times New Roman"/>
          <w:i/>
          <w:sz w:val="24"/>
          <w:szCs w:val="24"/>
        </w:rPr>
        <w:t>Образец заявки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67"/>
        <w:gridCol w:w="1419"/>
        <w:gridCol w:w="1559"/>
        <w:gridCol w:w="1276"/>
        <w:gridCol w:w="1417"/>
        <w:gridCol w:w="1418"/>
        <w:gridCol w:w="1417"/>
        <w:gridCol w:w="1701"/>
      </w:tblGrid>
      <w:tr w:rsidR="001D55BE" w:rsidRPr="001B6300" w:rsidTr="001D55BE">
        <w:tc>
          <w:tcPr>
            <w:tcW w:w="56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(учреждения)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55BE" w:rsidRPr="001B6300" w:rsidRDefault="001D55BE" w:rsidP="001D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417" w:type="dxa"/>
          </w:tcPr>
          <w:p w:rsidR="001D55BE" w:rsidRPr="001B6300" w:rsidRDefault="001D55BE" w:rsidP="0068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3B4" w:rsidRPr="001B6300">
              <w:rPr>
                <w:rFonts w:ascii="Times New Roman" w:hAnsi="Times New Roman" w:cs="Times New Roman"/>
                <w:sz w:val="24"/>
                <w:szCs w:val="24"/>
              </w:rPr>
              <w:t>оминация</w:t>
            </w:r>
          </w:p>
        </w:tc>
        <w:tc>
          <w:tcPr>
            <w:tcW w:w="1418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номера </w:t>
            </w: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ФИО постановщика</w:t>
            </w:r>
          </w:p>
        </w:tc>
        <w:tc>
          <w:tcPr>
            <w:tcW w:w="1701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ФИО конкурсанта(</w:t>
            </w:r>
            <w:proofErr w:type="spellStart"/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B6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55BE" w:rsidRPr="001B6300" w:rsidTr="001D55BE">
        <w:tc>
          <w:tcPr>
            <w:tcW w:w="56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BE" w:rsidRPr="001B6300" w:rsidTr="001D55BE">
        <w:tc>
          <w:tcPr>
            <w:tcW w:w="56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BE" w:rsidRPr="001B6300" w:rsidTr="001D55BE">
        <w:tc>
          <w:tcPr>
            <w:tcW w:w="56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BE" w:rsidRPr="001B6300" w:rsidTr="001D55BE">
        <w:tc>
          <w:tcPr>
            <w:tcW w:w="56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BE" w:rsidRPr="001B6300" w:rsidRDefault="001D55BE" w:rsidP="008A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70" w:rsidRPr="001B6300" w:rsidRDefault="008F0870" w:rsidP="008A14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870" w:rsidRPr="001B6300" w:rsidSect="008F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0708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C118E"/>
    <w:multiLevelType w:val="hybridMultilevel"/>
    <w:tmpl w:val="A724AC6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E6E2ACF"/>
    <w:multiLevelType w:val="hybridMultilevel"/>
    <w:tmpl w:val="2A3A764C"/>
    <w:lvl w:ilvl="0" w:tplc="D5A6C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704"/>
    <w:multiLevelType w:val="hybridMultilevel"/>
    <w:tmpl w:val="C3869736"/>
    <w:lvl w:ilvl="0" w:tplc="D5A6C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7CC"/>
    <w:multiLevelType w:val="hybridMultilevel"/>
    <w:tmpl w:val="0CFA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6F12"/>
    <w:multiLevelType w:val="hybridMultilevel"/>
    <w:tmpl w:val="BA8AE73A"/>
    <w:lvl w:ilvl="0" w:tplc="D5A6C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179A"/>
    <w:multiLevelType w:val="hybridMultilevel"/>
    <w:tmpl w:val="4F723FC0"/>
    <w:lvl w:ilvl="0" w:tplc="D5A6C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136F4"/>
    <w:multiLevelType w:val="hybridMultilevel"/>
    <w:tmpl w:val="CED8DEDA"/>
    <w:lvl w:ilvl="0" w:tplc="D5A6C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013A6"/>
    <w:multiLevelType w:val="hybridMultilevel"/>
    <w:tmpl w:val="F38CDD22"/>
    <w:lvl w:ilvl="0" w:tplc="D5A6C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0870"/>
    <w:rsid w:val="0005021B"/>
    <w:rsid w:val="00075503"/>
    <w:rsid w:val="000A10C4"/>
    <w:rsid w:val="000A26CA"/>
    <w:rsid w:val="00120A4B"/>
    <w:rsid w:val="001A3257"/>
    <w:rsid w:val="001B6300"/>
    <w:rsid w:val="001D55BE"/>
    <w:rsid w:val="00333D4F"/>
    <w:rsid w:val="00372EA1"/>
    <w:rsid w:val="003A47A9"/>
    <w:rsid w:val="003F56AE"/>
    <w:rsid w:val="00405EEF"/>
    <w:rsid w:val="004749A5"/>
    <w:rsid w:val="0059386F"/>
    <w:rsid w:val="00602A7B"/>
    <w:rsid w:val="00642850"/>
    <w:rsid w:val="006813B4"/>
    <w:rsid w:val="00706346"/>
    <w:rsid w:val="00726472"/>
    <w:rsid w:val="008A14C5"/>
    <w:rsid w:val="008A2829"/>
    <w:rsid w:val="008F0870"/>
    <w:rsid w:val="00921936"/>
    <w:rsid w:val="00945DE6"/>
    <w:rsid w:val="009D2EB2"/>
    <w:rsid w:val="00A12177"/>
    <w:rsid w:val="00B9125C"/>
    <w:rsid w:val="00C16390"/>
    <w:rsid w:val="00CB4D34"/>
    <w:rsid w:val="00CF47E4"/>
    <w:rsid w:val="00EA5405"/>
    <w:rsid w:val="00F90E8A"/>
    <w:rsid w:val="00FE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8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870"/>
    <w:pPr>
      <w:ind w:left="720"/>
      <w:contextualSpacing/>
    </w:pPr>
  </w:style>
  <w:style w:type="table" w:styleId="a5">
    <w:name w:val="Table Grid"/>
    <w:basedOn w:val="a1"/>
    <w:uiPriority w:val="59"/>
    <w:rsid w:val="008F08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8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870"/>
    <w:pPr>
      <w:ind w:left="720"/>
      <w:contextualSpacing/>
    </w:pPr>
  </w:style>
  <w:style w:type="table" w:styleId="a5">
    <w:name w:val="Table Grid"/>
    <w:basedOn w:val="a1"/>
    <w:uiPriority w:val="59"/>
    <w:rsid w:val="008F08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2729-A86A-4E64-B74A-39CDA1D7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7</cp:revision>
  <cp:lastPrinted>2019-11-13T05:52:00Z</cp:lastPrinted>
  <dcterms:created xsi:type="dcterms:W3CDTF">2024-10-11T06:54:00Z</dcterms:created>
  <dcterms:modified xsi:type="dcterms:W3CDTF">2024-10-28T02:54:00Z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ce98baaf479846d6bf781d8dc644c51e</vt:lpwstr>
  </property>
</Properties>
</file>