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77" w:rsidRDefault="003F5E77" w:rsidP="00C56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E77" w:rsidRDefault="00C56508" w:rsidP="00C5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508">
        <w:rPr>
          <w:rFonts w:ascii="Times New Roman" w:hAnsi="Times New Roman" w:cs="Times New Roman"/>
          <w:sz w:val="24"/>
          <w:szCs w:val="24"/>
        </w:rPr>
        <w:t xml:space="preserve">Таблица-заявление участия на </w:t>
      </w:r>
      <w:r w:rsidR="00463D1F">
        <w:rPr>
          <w:rFonts w:ascii="Times New Roman" w:hAnsi="Times New Roman" w:cs="Times New Roman"/>
          <w:sz w:val="24"/>
          <w:szCs w:val="24"/>
        </w:rPr>
        <w:t xml:space="preserve">очном </w:t>
      </w:r>
      <w:r w:rsidRPr="00C56508">
        <w:rPr>
          <w:rFonts w:ascii="Times New Roman" w:hAnsi="Times New Roman" w:cs="Times New Roman"/>
          <w:sz w:val="24"/>
          <w:szCs w:val="24"/>
        </w:rPr>
        <w:t>ежегодном распределении выпускников Государственного бюджетного учреждения РС (Я) «Якутский колледж культуры и искусств имени Аграфены Дмитриевны Макаровой»</w:t>
      </w:r>
    </w:p>
    <w:p w:rsidR="00C56508" w:rsidRPr="00C56508" w:rsidRDefault="00197740" w:rsidP="00C56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  <w:r w:rsidR="00C56508" w:rsidRPr="00C56508">
        <w:rPr>
          <w:rFonts w:ascii="Times New Roman" w:hAnsi="Times New Roman" w:cs="Times New Roman"/>
          <w:b/>
          <w:sz w:val="24"/>
          <w:szCs w:val="24"/>
        </w:rPr>
        <w:t xml:space="preserve"> марта 2026 года</w:t>
      </w:r>
    </w:p>
    <w:p w:rsidR="00C56508" w:rsidRPr="00C56508" w:rsidRDefault="00C56508" w:rsidP="00C56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>51.02.02 Социально-культурная деятельность (по видам) (19 выпускников)</w:t>
      </w: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 xml:space="preserve">53.02.02 Музыкальное искусство эстрады (эстрадное пение) (11 выпускников) </w:t>
      </w: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 xml:space="preserve">51.02.01. Народное художественное творчество по видам: </w:t>
      </w:r>
    </w:p>
    <w:p w:rsidR="00C56508" w:rsidRPr="00C56508" w:rsidRDefault="00C56508" w:rsidP="00C565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>Хореографическое творчество (19 выпускников);</w:t>
      </w:r>
    </w:p>
    <w:p w:rsidR="00C56508" w:rsidRPr="00C56508" w:rsidRDefault="00C56508" w:rsidP="00C565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6508">
        <w:rPr>
          <w:rFonts w:ascii="Times New Roman" w:hAnsi="Times New Roman" w:cs="Times New Roman"/>
          <w:i/>
          <w:sz w:val="24"/>
          <w:szCs w:val="24"/>
        </w:rPr>
        <w:t>Фот</w:t>
      </w:r>
      <w:proofErr w:type="gramStart"/>
      <w:r w:rsidRPr="00C56508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C56508">
        <w:rPr>
          <w:rFonts w:ascii="Times New Roman" w:hAnsi="Times New Roman" w:cs="Times New Roman"/>
          <w:i/>
          <w:sz w:val="24"/>
          <w:szCs w:val="24"/>
        </w:rPr>
        <w:t xml:space="preserve"> и видеотворчество (13 выпускников);</w:t>
      </w:r>
    </w:p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4852" w:type="dxa"/>
        <w:tblLook w:val="04A0" w:firstRow="1" w:lastRow="0" w:firstColumn="1" w:lastColumn="0" w:noHBand="0" w:noVBand="1"/>
      </w:tblPr>
      <w:tblGrid>
        <w:gridCol w:w="534"/>
        <w:gridCol w:w="4925"/>
        <w:gridCol w:w="3947"/>
        <w:gridCol w:w="3947"/>
        <w:gridCol w:w="1499"/>
      </w:tblGrid>
      <w:tr w:rsidR="00C56508" w:rsidTr="00007591">
        <w:tc>
          <w:tcPr>
            <w:tcW w:w="534" w:type="dxa"/>
          </w:tcPr>
          <w:p w:rsidR="00C56508" w:rsidRPr="00463D1F" w:rsidRDefault="00C56508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25" w:type="dxa"/>
          </w:tcPr>
          <w:p w:rsidR="00C56508" w:rsidRPr="00463D1F" w:rsidRDefault="00C56508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(район, село, город)</w:t>
            </w:r>
          </w:p>
        </w:tc>
        <w:tc>
          <w:tcPr>
            <w:tcW w:w="3947" w:type="dxa"/>
          </w:tcPr>
          <w:p w:rsidR="00C56508" w:rsidRPr="00463D1F" w:rsidRDefault="00C56508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(представитель) </w:t>
            </w:r>
            <w:r w:rsidR="00463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участвующий на распределении </w:t>
            </w:r>
          </w:p>
        </w:tc>
        <w:tc>
          <w:tcPr>
            <w:tcW w:w="3947" w:type="dxa"/>
          </w:tcPr>
          <w:p w:rsidR="00C56508" w:rsidRPr="00463D1F" w:rsidRDefault="00463D1F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</w:t>
            </w:r>
            <w:proofErr w:type="gramStart"/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й(</w:t>
            </w:r>
            <w:proofErr w:type="spellStart"/>
            <w:proofErr w:type="gramEnd"/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) специалист(ы)</w:t>
            </w:r>
          </w:p>
        </w:tc>
        <w:tc>
          <w:tcPr>
            <w:tcW w:w="1499" w:type="dxa"/>
          </w:tcPr>
          <w:p w:rsidR="00C56508" w:rsidRPr="00463D1F" w:rsidRDefault="00463D1F" w:rsidP="00C56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463D1F" w:rsidTr="00007591">
        <w:tc>
          <w:tcPr>
            <w:tcW w:w="534" w:type="dxa"/>
          </w:tcPr>
          <w:p w:rsidR="00463D1F" w:rsidRPr="00463D1F" w:rsidRDefault="00463D1F" w:rsidP="00463D1F">
            <w:pPr>
              <w:pStyle w:val="a4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Якутск. Школа креативных индустрий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47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ШКИ </w:t>
            </w:r>
          </w:p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Гуляева Елена Николаевна </w:t>
            </w:r>
          </w:p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51.02.01. Фот</w:t>
            </w:r>
            <w:proofErr w:type="gramStart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 xml:space="preserve"> и видеотворчество</w:t>
            </w:r>
          </w:p>
        </w:tc>
        <w:tc>
          <w:tcPr>
            <w:tcW w:w="1499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D1F" w:rsidTr="00007591">
        <w:tc>
          <w:tcPr>
            <w:tcW w:w="534" w:type="dxa"/>
          </w:tcPr>
          <w:p w:rsidR="00463D1F" w:rsidRPr="00463D1F" w:rsidRDefault="00463D1F" w:rsidP="00463D1F">
            <w:pPr>
              <w:pStyle w:val="a4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МБУ ДО "АДШИ им. А.Т. Никитина" МР "</w:t>
            </w:r>
            <w:proofErr w:type="spellStart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Алданский</w:t>
            </w:r>
            <w:proofErr w:type="spellEnd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 xml:space="preserve"> район" РС (Я)</w:t>
            </w:r>
          </w:p>
        </w:tc>
        <w:tc>
          <w:tcPr>
            <w:tcW w:w="3947" w:type="dxa"/>
          </w:tcPr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АДШИ</w:t>
            </w:r>
          </w:p>
          <w:p w:rsidR="00463D1F" w:rsidRDefault="00463D1F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Петунина Ирина Александровна </w:t>
            </w:r>
          </w:p>
        </w:tc>
        <w:tc>
          <w:tcPr>
            <w:tcW w:w="3947" w:type="dxa"/>
          </w:tcPr>
          <w:p w:rsidR="00463D1F" w:rsidRP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51.02.01. Хоре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ографическое творчество</w:t>
            </w:r>
          </w:p>
          <w:p w:rsidR="00463D1F" w:rsidRPr="00463D1F" w:rsidRDefault="00463D1F" w:rsidP="0046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51.02.01. Фот</w:t>
            </w:r>
            <w:proofErr w:type="gramStart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63D1F">
              <w:rPr>
                <w:rFonts w:ascii="Times New Roman" w:hAnsi="Times New Roman" w:cs="Times New Roman"/>
                <w:sz w:val="24"/>
                <w:szCs w:val="24"/>
              </w:rPr>
              <w:t xml:space="preserve"> и видеотворчество</w:t>
            </w:r>
          </w:p>
        </w:tc>
        <w:tc>
          <w:tcPr>
            <w:tcW w:w="1499" w:type="dxa"/>
          </w:tcPr>
          <w:p w:rsidR="00463D1F" w:rsidRDefault="001F7C38" w:rsidP="00C5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56508" w:rsidRPr="00C56508" w:rsidRDefault="00C56508" w:rsidP="00C56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508" w:rsidRPr="00C56508" w:rsidSect="00C5650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663D"/>
    <w:multiLevelType w:val="hybridMultilevel"/>
    <w:tmpl w:val="1C16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D4BF9"/>
    <w:multiLevelType w:val="hybridMultilevel"/>
    <w:tmpl w:val="9DDCA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6280C"/>
    <w:multiLevelType w:val="hybridMultilevel"/>
    <w:tmpl w:val="0144FB48"/>
    <w:lvl w:ilvl="0" w:tplc="32125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F169E"/>
    <w:multiLevelType w:val="hybridMultilevel"/>
    <w:tmpl w:val="9BE29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48"/>
    <w:rsid w:val="00007591"/>
    <w:rsid w:val="00197740"/>
    <w:rsid w:val="001F7C38"/>
    <w:rsid w:val="00242012"/>
    <w:rsid w:val="00326038"/>
    <w:rsid w:val="003F5E77"/>
    <w:rsid w:val="00463D1F"/>
    <w:rsid w:val="00557AF2"/>
    <w:rsid w:val="00686E92"/>
    <w:rsid w:val="00882FB2"/>
    <w:rsid w:val="00A65AE9"/>
    <w:rsid w:val="00C56508"/>
    <w:rsid w:val="00E0565D"/>
    <w:rsid w:val="00E06CDD"/>
    <w:rsid w:val="00E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</dc:creator>
  <cp:lastModifiedBy>komp204</cp:lastModifiedBy>
  <cp:revision>3</cp:revision>
  <dcterms:created xsi:type="dcterms:W3CDTF">2026-02-16T04:34:00Z</dcterms:created>
  <dcterms:modified xsi:type="dcterms:W3CDTF">2026-03-05T05:27:00Z</dcterms:modified>
</cp:coreProperties>
</file>